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3" w:rsidRDefault="00256B52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D2143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D2143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их семей за период с 01 </w:t>
      </w:r>
      <w:r w:rsidR="005D0C98">
        <w:rPr>
          <w:sz w:val="28"/>
          <w:szCs w:val="28"/>
        </w:rPr>
        <w:t>января 2020 года по 31 декабря 2020</w:t>
      </w:r>
      <w:r>
        <w:rPr>
          <w:sz w:val="28"/>
          <w:szCs w:val="28"/>
        </w:rPr>
        <w:t xml:space="preserve"> года</w:t>
      </w:r>
    </w:p>
    <w:p w:rsidR="00AD2143" w:rsidRDefault="00AD2143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564"/>
        <w:gridCol w:w="56"/>
        <w:gridCol w:w="2070"/>
        <w:gridCol w:w="142"/>
        <w:gridCol w:w="142"/>
        <w:gridCol w:w="1066"/>
        <w:gridCol w:w="1527"/>
        <w:gridCol w:w="1801"/>
        <w:gridCol w:w="142"/>
        <w:gridCol w:w="1716"/>
        <w:gridCol w:w="269"/>
        <w:gridCol w:w="284"/>
        <w:gridCol w:w="142"/>
        <w:gridCol w:w="903"/>
        <w:gridCol w:w="1527"/>
      </w:tblGrid>
      <w:tr w:rsidR="00AD2143" w:rsidTr="00BE4817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Декларированный годовой доход</w:t>
            </w:r>
          </w:p>
          <w:p w:rsidR="00AD2143" w:rsidRDefault="005D0C98">
            <w:pPr>
              <w:jc w:val="center"/>
            </w:pPr>
            <w:r>
              <w:t>за 2020</w:t>
            </w:r>
            <w:r w:rsidR="00AD2143">
              <w:t xml:space="preserve"> год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43" w:rsidRDefault="00AD2143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43" w:rsidRDefault="00AD214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AD2143" w:rsidTr="00BE4817">
        <w:trPr>
          <w:trHeight w:val="301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08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5D0C98">
              <w:rPr>
                <w:sz w:val="28"/>
                <w:szCs w:val="28"/>
              </w:rPr>
              <w:t>8555,33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7AF6">
              <w:rPr>
                <w:sz w:val="28"/>
                <w:szCs w:val="28"/>
              </w:rPr>
              <w:t>емельный участок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 w:rsidP="004A7AF6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21124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-5К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BE4817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086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5D0C98">
              <w:rPr>
                <w:sz w:val="28"/>
                <w:szCs w:val="28"/>
              </w:rPr>
              <w:t>509,00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</w:p>
          <w:p w:rsidR="00BE4817" w:rsidRDefault="00BE4817" w:rsidP="00A568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D2143" w:rsidTr="00BE4817">
        <w:trPr>
          <w:trHeight w:val="338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AD2143" w:rsidTr="00BE4817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Косатухина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19" w:rsidRDefault="0050455A" w:rsidP="00617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62AB">
              <w:rPr>
                <w:sz w:val="28"/>
                <w:szCs w:val="28"/>
              </w:rPr>
              <w:t>7</w:t>
            </w:r>
            <w:r w:rsidR="005D0C98">
              <w:rPr>
                <w:sz w:val="28"/>
                <w:szCs w:val="28"/>
              </w:rPr>
              <w:t>4094,53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</w:t>
            </w:r>
            <w:r w:rsidR="004A7AF6">
              <w:rPr>
                <w:sz w:val="28"/>
                <w:szCs w:val="28"/>
              </w:rPr>
              <w:t>ток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Pr="00144B26" w:rsidRDefault="00144B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Pr="00144B26">
              <w:rPr>
                <w:lang w:val="en-US"/>
              </w:rPr>
              <w:t>SKODA FABIA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AD2143" w:rsidTr="00BE4817">
        <w:trPr>
          <w:trHeight w:val="471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256B52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5045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Паяшева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Лириса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Виталиевна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Pr="005D0C98" w:rsidRDefault="005D0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406062,43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26" w:rsidRDefault="00144B26" w:rsidP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44B26" w:rsidRDefault="00144B26" w:rsidP="00144B26">
            <w:pPr>
              <w:jc w:val="center"/>
              <w:rPr>
                <w:sz w:val="28"/>
                <w:szCs w:val="28"/>
              </w:rPr>
            </w:pPr>
          </w:p>
          <w:p w:rsidR="00256B52" w:rsidRPr="00144B26" w:rsidRDefault="00144B26" w:rsidP="00144B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3975</w:t>
            </w: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AB06D8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</w:p>
          <w:p w:rsidR="00256B52" w:rsidRDefault="006D3CDF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4A7AF6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Несовершенно</w:t>
            </w:r>
            <w:r w:rsidR="00C34CB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летний</w:t>
            </w:r>
            <w:proofErr w:type="spellEnd"/>
            <w:r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C98">
              <w:rPr>
                <w:sz w:val="28"/>
                <w:szCs w:val="28"/>
              </w:rPr>
              <w:t>10117,39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26" w:rsidRDefault="00144B26" w:rsidP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A7AF6" w:rsidRDefault="00144B26" w:rsidP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</w:t>
            </w: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840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44B26">
              <w:rPr>
                <w:sz w:val="28"/>
                <w:szCs w:val="28"/>
              </w:rPr>
              <w:t>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</w:p>
          <w:p w:rsidR="00144B26" w:rsidRDefault="0014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143" w:rsidRDefault="00AD2143" w:rsidP="00AD2143">
      <w:pPr>
        <w:rPr>
          <w:sz w:val="28"/>
          <w:szCs w:val="28"/>
        </w:rPr>
      </w:pPr>
    </w:p>
    <w:p w:rsidR="009273E8" w:rsidRDefault="009273E8"/>
    <w:sectPr w:rsidR="009273E8" w:rsidSect="00840D4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2143"/>
    <w:rsid w:val="000862AB"/>
    <w:rsid w:val="000A57B8"/>
    <w:rsid w:val="00144B26"/>
    <w:rsid w:val="0019674E"/>
    <w:rsid w:val="00256B52"/>
    <w:rsid w:val="0026412F"/>
    <w:rsid w:val="002777E4"/>
    <w:rsid w:val="00346A35"/>
    <w:rsid w:val="003517B6"/>
    <w:rsid w:val="0039428C"/>
    <w:rsid w:val="004A7AF6"/>
    <w:rsid w:val="0050455A"/>
    <w:rsid w:val="005C6F66"/>
    <w:rsid w:val="005D0C98"/>
    <w:rsid w:val="00617F3F"/>
    <w:rsid w:val="00654194"/>
    <w:rsid w:val="006C5029"/>
    <w:rsid w:val="006D3CDF"/>
    <w:rsid w:val="00720C17"/>
    <w:rsid w:val="007671AB"/>
    <w:rsid w:val="007712EF"/>
    <w:rsid w:val="0080749F"/>
    <w:rsid w:val="00840D4F"/>
    <w:rsid w:val="00857CA8"/>
    <w:rsid w:val="008A4C19"/>
    <w:rsid w:val="009273E8"/>
    <w:rsid w:val="00936D61"/>
    <w:rsid w:val="00A568ED"/>
    <w:rsid w:val="00AB06D8"/>
    <w:rsid w:val="00AD2143"/>
    <w:rsid w:val="00B91246"/>
    <w:rsid w:val="00BE4817"/>
    <w:rsid w:val="00C34CB6"/>
    <w:rsid w:val="00CB790F"/>
    <w:rsid w:val="00D227A1"/>
    <w:rsid w:val="00DD46C9"/>
    <w:rsid w:val="00E36BBB"/>
    <w:rsid w:val="00FB648C"/>
    <w:rsid w:val="00FC7D53"/>
    <w:rsid w:val="00FE05A5"/>
    <w:rsid w:val="00FE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2021-04-06T06:54:00Z</cp:lastPrinted>
  <dcterms:created xsi:type="dcterms:W3CDTF">2016-04-22T03:40:00Z</dcterms:created>
  <dcterms:modified xsi:type="dcterms:W3CDTF">2021-04-06T06:54:00Z</dcterms:modified>
</cp:coreProperties>
</file>